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AF5330D" w:rsidP="1AF5330D" w:rsidRDefault="1AF5330D" w14:noSpellErr="1" w14:paraId="27510EA1" w14:textId="4CF83641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>
        <w:drawing>
          <wp:inline wp14:editId="58AC55F9" wp14:anchorId="01F0EBE8">
            <wp:extent cx="1676963" cy="1203973"/>
            <wp:effectExtent l="0" t="0" r="0" b="0"/>
            <wp:docPr id="43515327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89ce5a3bf3cd488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963" cy="120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7BA73D7" w:rsidP="1AF5330D" w:rsidRDefault="67BA73D7" w14:paraId="2B813C72" w14:noSpellErr="1" w14:textId="4686BFF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>
        <w:br/>
      </w:r>
      <w:r>
        <w:br/>
      </w:r>
      <w:r w:rsidRPr="1AF5330D" w:rsidR="1AF5330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Thank you for applying to be a member of the Syracuse Area Live Theatre (SALT) Academy.</w:t>
      </w:r>
    </w:p>
    <w:p w:rsidR="67BA73D7" w:rsidP="7854DA15" w:rsidRDefault="67BA73D7" w14:paraId="39C30EF0" w14:noSpellErr="1" w14:textId="3F75C338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>
        <w:br/>
      </w: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This is what we require of our members:</w:t>
      </w:r>
    </w:p>
    <w:p w:rsidR="67BA73D7" w:rsidP="7854DA15" w:rsidRDefault="67BA73D7" w14:paraId="6776A65F" w14:textId="150DE231" w14:noSpellErr="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Computer skills (required for completion of ballots)</w:t>
      </w:r>
    </w:p>
    <w:p w:rsidR="67BA73D7" w:rsidP="7854DA15" w:rsidRDefault="67BA73D7" w14:paraId="0512A2F8" w14:textId="62ED1AEB" w14:noSpellErr="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Ability to avoid/minimize personal bias (friends/family/past relationships, etc. must not </w:t>
      </w:r>
      <w:proofErr w:type="gramStart"/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enter into</w:t>
      </w:r>
      <w:proofErr w:type="gramEnd"/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voting decisions)</w:t>
      </w:r>
    </w:p>
    <w:p w:rsidR="67BA73D7" w:rsidP="7854DA15" w:rsidRDefault="67BA73D7" w14:paraId="7F04A403" w14:textId="7EE34920" w14:noSpellErr="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Confidentiality is of supreme importance</w:t>
      </w:r>
    </w:p>
    <w:p w:rsidR="67BA73D7" w:rsidP="7854DA15" w:rsidRDefault="67BA73D7" w14:paraId="131539CA" w14:textId="1A3A6D02" w14:noSpellErr="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Commit to seeing at least 24 shows over the course of a season (September 1 – August 31) </w:t>
      </w:r>
    </w:p>
    <w:p w:rsidR="67BA73D7" w:rsidP="7854DA15" w:rsidRDefault="67BA73D7" w14:paraId="6F8782A3" w14:textId="6829A778" w14:noSpellErr="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One term of two seasons</w:t>
      </w:r>
    </w:p>
    <w:p w:rsidR="67BA73D7" w:rsidP="7854DA15" w:rsidRDefault="67BA73D7" w14:paraId="0149EA8B" w14:textId="63B3242E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67BA73D7" w:rsidP="7854DA15" w:rsidRDefault="67BA73D7" w14:paraId="710BD790" w14:textId="5FEC51A5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Please tell us about yourself:</w:t>
      </w:r>
    </w:p>
    <w:p w:rsidR="67BA73D7" w:rsidP="7854DA15" w:rsidRDefault="67BA73D7" w14:paraId="7489F1A2" w14:textId="44575E6E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Name:    _______________________________________________________</w:t>
      </w:r>
    </w:p>
    <w:p w:rsidR="67BA73D7" w:rsidP="7854DA15" w:rsidRDefault="67BA73D7" w14:paraId="308A55F6" w14:textId="00C8A1C1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Phone:    _______________________________________________________    </w:t>
      </w:r>
    </w:p>
    <w:p w:rsidR="67BA73D7" w:rsidP="7854DA15" w:rsidRDefault="67BA73D7" w14:paraId="0A4B7577" w14:textId="5A97D9B6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Email:    _______________________________________________________                 </w:t>
      </w:r>
    </w:p>
    <w:p w:rsidR="67BA73D7" w:rsidP="7854DA15" w:rsidRDefault="67BA73D7" w14:paraId="5ECD6EDC" w14:textId="2141D06D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Address: _______________________________________________________    </w:t>
      </w:r>
    </w:p>
    <w:p w:rsidR="67BA73D7" w:rsidP="7854DA15" w:rsidRDefault="67BA73D7" w14:paraId="6D98C7ED" w14:textId="3840DB99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67BA73D7" w:rsidP="7854DA15" w:rsidRDefault="67BA73D7" w14:paraId="5D7B0C1E" w14:textId="05C1D1DF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Which category best describes your interest in local live theater (Please check one):  </w:t>
      </w:r>
    </w:p>
    <w:p w:rsidR="67BA73D7" w:rsidP="7854DA15" w:rsidRDefault="67BA73D7" w14:paraId="5D58D0C8" w14:textId="55D9AA10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 Active participants (performers or production staff) from local theater companies</w:t>
      </w:r>
    </w:p>
    <w:p w:rsidR="67BA73D7" w:rsidP="7854DA15" w:rsidRDefault="67BA73D7" w14:paraId="508C5066" w14:textId="030E7879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 K-12 or College educator in Music or Theater</w:t>
      </w:r>
    </w:p>
    <w:p w:rsidR="67BA73D7" w:rsidP="7854DA15" w:rsidRDefault="67BA73D7" w14:paraId="2965D504" w14:textId="494C2AF9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_____ A professional or regular participant in a local, non-theater performing arts organization (e.g. </w:t>
      </w:r>
      <w:proofErr w:type="spellStart"/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Symphoria</w:t>
      </w:r>
      <w:proofErr w:type="spellEnd"/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, Syracuse Ballet)</w:t>
      </w:r>
    </w:p>
    <w:p w:rsidR="67BA73D7" w:rsidP="7854DA15" w:rsidRDefault="67BA73D7" w14:paraId="0A6107C4" w14:textId="5207F4EC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 Avid theatergoer</w:t>
      </w:r>
    </w:p>
    <w:p w:rsidR="67BA73D7" w:rsidP="7854DA15" w:rsidRDefault="67BA73D7" w14:paraId="7D8CE722" w14:textId="7E7BF7D4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854DA15" w:rsidP="7854DA15" w:rsidRDefault="7854DA15" w14:noSpellErr="1" w14:paraId="6F4969CA" w14:textId="2A2C9A28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7854DA15" w:rsidP="1AF5330D" w:rsidRDefault="7854DA15" w14:paraId="271D1C14" w14:noSpellErr="1" w14:textId="7EDACF00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1AF5330D" w:rsidP="1AF5330D" w:rsidRDefault="1AF5330D" w14:noSpellErr="1" w14:paraId="23C3A54B" w14:textId="425E3409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1AF5330D" w:rsidP="1AF5330D" w:rsidRDefault="1AF5330D" w14:noSpellErr="1" w14:paraId="157F369F" w14:textId="23C2707C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67BA73D7" w:rsidP="7854DA15" w:rsidRDefault="67BA73D7" w14:paraId="1F50B696" w14:noSpellErr="1" w14:textId="3664975F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Are you an Artistic Director, Board Member, Producer or paid employee of a theater company? If yes, please explain below.</w:t>
      </w:r>
    </w:p>
    <w:p w:rsidR="67BA73D7" w:rsidP="7854DA15" w:rsidRDefault="67BA73D7" w14:noSpellErr="1" w14:paraId="523D1FF4" w14:textId="3C10CEEE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_______________________________________________________</w:t>
      </w: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</w:t>
      </w:r>
    </w:p>
    <w:p w:rsidR="67BA73D7" w:rsidP="7854DA15" w:rsidRDefault="67BA73D7" w14:noSpellErr="1" w14:paraId="48ABAEE1" w14:textId="667FF7F0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____________________________________________________________________________________</w:t>
      </w:r>
    </w:p>
    <w:p w:rsidR="67BA73D7" w:rsidP="7854DA15" w:rsidRDefault="67BA73D7" w14:noSpellErr="1" w14:paraId="5CAFE4C6" w14:textId="197BCB11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____________________________________________________________________________________</w:t>
      </w:r>
    </w:p>
    <w:p w:rsidR="67BA73D7" w:rsidP="7854DA15" w:rsidRDefault="67BA73D7" w14:paraId="3D6E16F4" w14:noSpellErr="1" w14:textId="0B7EA554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____________________________________________________________________________________ </w:t>
      </w:r>
    </w:p>
    <w:p w:rsidR="67BA73D7" w:rsidP="7854DA15" w:rsidRDefault="67BA73D7" w14:paraId="777139DC" w14:textId="4A47E67B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67BA73D7" w:rsidP="7854DA15" w:rsidRDefault="67BA73D7" w14:paraId="021D7CE6" w14:textId="48F63D50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Have you previously been a member of the SALT Academy? If so, when?</w:t>
      </w:r>
    </w:p>
    <w:p w:rsidR="7854DA15" w:rsidP="7854DA15" w:rsidRDefault="7854DA15" w14:noSpellErr="1" w14:paraId="1CC5FBA8" w14:textId="404B7891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____________________________________________________________________________________</w:t>
      </w:r>
    </w:p>
    <w:p w:rsidR="7854DA15" w:rsidP="7854DA15" w:rsidRDefault="7854DA15" w14:noSpellErr="1" w14:paraId="518B99C9" w14:textId="2D2491DB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____________________________________________________________________________________</w:t>
      </w:r>
    </w:p>
    <w:p w:rsidR="67BA73D7" w:rsidP="7854DA15" w:rsidRDefault="67BA73D7" w14:paraId="65EB4D82" w14:textId="631AC87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7854DA15" w:rsidP="7854DA15" w:rsidRDefault="7854DA15" w14:noSpellErr="1" w14:paraId="25EAE232" w14:textId="0225572F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How many shows on average do you see per season? </w:t>
      </w:r>
    </w:p>
    <w:p w:rsidR="7854DA15" w:rsidP="7854DA15" w:rsidRDefault="7854DA15" w14:noSpellErr="1" w14:paraId="2600E945" w14:textId="68930B77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____________________________________________________________________________________</w:t>
      </w:r>
      <w:r>
        <w:br/>
      </w: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____________________________________________________________________________________</w:t>
      </w:r>
    </w:p>
    <w:p w:rsidR="67BA73D7" w:rsidP="7854DA15" w:rsidRDefault="67BA73D7" w14:paraId="307BF6F8" w14:noSpellErr="1" w14:textId="3AADE06C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67BA73D7" w:rsidP="7854DA15" w:rsidRDefault="67BA73D7" w14:paraId="3C4B17D6" w14:textId="09B7896B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What is your favorite theater genre?  Drama, Comedy, Shakespeare, Musical Theater, </w:t>
      </w:r>
      <w:proofErr w:type="spellStart"/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etc</w:t>
      </w:r>
      <w:proofErr w:type="spellEnd"/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…Why? </w:t>
      </w:r>
    </w:p>
    <w:p w:rsidR="7854DA15" w:rsidP="7854DA15" w:rsidRDefault="7854DA15" w14:noSpellErr="1" w14:paraId="55243254" w14:textId="6F4180C2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____________________________________________________________________________________</w:t>
      </w:r>
    </w:p>
    <w:p w:rsidR="7854DA15" w:rsidP="7854DA15" w:rsidRDefault="7854DA15" w14:noSpellErr="1" w14:paraId="6BFA6932" w14:textId="667FF7F0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____________________________________________________________________________________</w:t>
      </w:r>
    </w:p>
    <w:p w:rsidR="7854DA15" w:rsidP="7854DA15" w:rsidRDefault="7854DA15" w14:noSpellErr="1" w14:paraId="529D5AC2" w14:textId="197BCB11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____________________________________________________________________________________</w:t>
      </w:r>
    </w:p>
    <w:p w:rsidR="7854DA15" w:rsidP="7854DA15" w:rsidRDefault="7854DA15" w14:noSpellErr="1" w14:paraId="38EEC8D7" w14:textId="52B50026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____________________________________________________________________________________</w:t>
      </w:r>
    </w:p>
    <w:p w:rsidR="67BA73D7" w:rsidP="7854DA15" w:rsidRDefault="67BA73D7" w14:paraId="4E4815FA" w14:textId="61B768A4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67BA73D7" w:rsidP="7854DA15" w:rsidRDefault="67BA73D7" w14:paraId="317DDD5E" w14:textId="57DACA58" w14:noSpellErr="1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In no more than three sentences, please tell us why you would make a great SALT Academy member. </w:t>
      </w:r>
    </w:p>
    <w:p w:rsidR="7854DA15" w:rsidP="7854DA15" w:rsidRDefault="7854DA15" w14:noSpellErr="1" w14:paraId="77C07FD2" w14:textId="3CFC4DB8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____________________________________________________________________________________</w:t>
      </w:r>
    </w:p>
    <w:p w:rsidR="7854DA15" w:rsidP="7854DA15" w:rsidRDefault="7854DA15" w14:noSpellErr="1" w14:paraId="70F2EB49" w14:textId="667FF7F0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____________________________________________________________________________________</w:t>
      </w:r>
    </w:p>
    <w:p w:rsidR="7854DA15" w:rsidP="7854DA15" w:rsidRDefault="7854DA15" w14:noSpellErr="1" w14:paraId="47155D6B" w14:textId="197BCB11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____________________________________________________________________________________</w:t>
      </w:r>
    </w:p>
    <w:p w:rsidR="7854DA15" w:rsidP="7854DA15" w:rsidRDefault="7854DA15" w14:noSpellErr="1" w14:paraId="20EAFE01" w14:textId="72D6E873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____________________________________________________________________________________</w:t>
      </w:r>
    </w:p>
    <w:p w:rsidR="67BA73D7" w:rsidP="7854DA15" w:rsidRDefault="67BA73D7" w14:paraId="7C368FD0" w14:noSpellErr="1" w14:textId="7E144B1D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854DA15" w:rsidR="7854DA1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1AF5330D" w:rsidP="1AF5330D" w:rsidRDefault="1AF5330D" w14:noSpellErr="1" w14:paraId="4B2B30EF" w14:textId="0BFC74AE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AF5330D" w:rsidR="1AF5330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Thank you for completing this application. We’ll be in touch!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0c5200c394e4168"/>
      <w:footerReference w:type="default" r:id="R966c2f61e5414c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AF5330D" w:rsidTr="1AF5330D" w14:paraId="6AC92D88">
      <w:tc>
        <w:tcPr>
          <w:tcW w:w="3120" w:type="dxa"/>
          <w:tcMar/>
        </w:tcPr>
        <w:p w:rsidR="1AF5330D" w:rsidP="1AF5330D" w:rsidRDefault="1AF5330D" w14:paraId="3D0553E4" w14:textId="3E9A881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AF5330D" w:rsidP="1AF5330D" w:rsidRDefault="1AF5330D" w14:paraId="25FCCA83" w14:textId="3D1B628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AF5330D" w:rsidP="1AF5330D" w:rsidRDefault="1AF5330D" w14:paraId="2D3EC6BF" w14:textId="6FFCF91E">
          <w:pPr>
            <w:pStyle w:val="Header"/>
            <w:bidi w:val="0"/>
            <w:ind w:right="-115"/>
            <w:jc w:val="right"/>
          </w:pPr>
        </w:p>
      </w:tc>
    </w:tr>
  </w:tbl>
  <w:p w:rsidR="1AF5330D" w:rsidP="1AF5330D" w:rsidRDefault="1AF5330D" w14:paraId="2B0311C8" w14:textId="5A974A2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AF5330D" w:rsidTr="1AF5330D" w14:paraId="7614DB19">
      <w:tc>
        <w:tcPr>
          <w:tcW w:w="3120" w:type="dxa"/>
          <w:tcMar/>
        </w:tcPr>
        <w:p w:rsidR="1AF5330D" w:rsidP="1AF5330D" w:rsidRDefault="1AF5330D" w14:paraId="153D41B3" w14:textId="435ADBC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AF5330D" w:rsidP="1AF5330D" w:rsidRDefault="1AF5330D" w14:paraId="1431C8E6" w14:textId="27E0351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AF5330D" w:rsidP="1AF5330D" w:rsidRDefault="1AF5330D" w14:paraId="252BC7A2" w14:textId="200B65B3">
          <w:pPr>
            <w:pStyle w:val="Header"/>
            <w:bidi w:val="0"/>
            <w:ind w:right="-115"/>
            <w:jc w:val="right"/>
          </w:pPr>
        </w:p>
      </w:tc>
    </w:tr>
  </w:tbl>
  <w:p w:rsidR="1AF5330D" w:rsidP="1AF5330D" w:rsidRDefault="1AF5330D" w14:paraId="533D69C1" w14:textId="7D580B5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6BBACEC"/>
  <w15:docId w15:val="{51ec7a37-1dda-4907-a327-3f4bd9ab6a20}"/>
  <w:rsids>
    <w:rsidRoot w:val="46BBACEC"/>
    <w:rsid w:val="1AF5330D"/>
    <w:rsid w:val="46BBACEC"/>
    <w:rsid w:val="67BA73D7"/>
    <w:rsid w:val="7854DA1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c61e4356a514c8b" /><Relationship Type="http://schemas.openxmlformats.org/officeDocument/2006/relationships/image" Target="/media/image.png" Id="R89ce5a3bf3cd4884" /><Relationship Type="http://schemas.openxmlformats.org/officeDocument/2006/relationships/header" Target="/word/header.xml" Id="Rf0c5200c394e4168" /><Relationship Type="http://schemas.openxmlformats.org/officeDocument/2006/relationships/footer" Target="/word/footer.xml" Id="R966c2f61e5414c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2018-08-02T17:23:00.4726787Z</dcterms:created>
  <dcterms:modified xsi:type="dcterms:W3CDTF">2018-08-10T12:56:12.0789003Z</dcterms:modified>
  <dc:creator>Kira Maddox</dc:creator>
  <lastModifiedBy>Kira Maddox</lastModifiedBy>
</coreProperties>
</file>